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0F" w:rsidRPr="007D2094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Инф</w:t>
      </w:r>
      <w:bookmarkStart w:id="0" w:name="_GoBack"/>
      <w:bookmarkEnd w:id="0"/>
      <w:r w:rsidRPr="007D2094">
        <w:rPr>
          <w:rFonts w:ascii="Times New Roman" w:hAnsi="Times New Roman" w:cs="Times New Roman"/>
          <w:b/>
          <w:sz w:val="28"/>
          <w:szCs w:val="28"/>
        </w:rPr>
        <w:t>ормация</w:t>
      </w:r>
    </w:p>
    <w:p w:rsidR="00F540AC" w:rsidRDefault="0034230F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094">
        <w:rPr>
          <w:rFonts w:ascii="Times New Roman" w:hAnsi="Times New Roman" w:cs="Times New Roman"/>
          <w:b/>
          <w:sz w:val="28"/>
          <w:szCs w:val="28"/>
        </w:rPr>
        <w:t>о заявителях, заявки которых были рассмотрены и принято р</w:t>
      </w:r>
      <w:r w:rsidR="007D2094" w:rsidRPr="007D2094">
        <w:rPr>
          <w:rFonts w:ascii="Times New Roman" w:hAnsi="Times New Roman" w:cs="Times New Roman"/>
          <w:b/>
          <w:sz w:val="28"/>
          <w:szCs w:val="28"/>
        </w:rPr>
        <w:t>ешение о допуске заявок к участи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ю в отборе </w:t>
      </w:r>
      <w:r w:rsidR="0026506C">
        <w:rPr>
          <w:rFonts w:ascii="Times New Roman" w:hAnsi="Times New Roman" w:cs="Times New Roman"/>
          <w:b/>
          <w:sz w:val="28"/>
          <w:szCs w:val="28"/>
        </w:rPr>
        <w:t xml:space="preserve">(закладка и (или) уход за виноградниками) </w:t>
      </w:r>
      <w:r w:rsidR="0069282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E4646A">
        <w:rPr>
          <w:rFonts w:ascii="Times New Roman" w:hAnsi="Times New Roman" w:cs="Times New Roman"/>
          <w:b/>
          <w:sz w:val="28"/>
          <w:szCs w:val="28"/>
        </w:rPr>
        <w:t>10 июля 2023 г.</w:t>
      </w:r>
    </w:p>
    <w:p w:rsidR="00E4646A" w:rsidRDefault="00E4646A" w:rsidP="007D20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1579"/>
        <w:gridCol w:w="4507"/>
        <w:gridCol w:w="2298"/>
        <w:gridCol w:w="8"/>
      </w:tblGrid>
      <w:tr w:rsidR="00E4646A" w:rsidRPr="00E4646A" w:rsidTr="00E4646A">
        <w:trPr>
          <w:gridAfter w:val="1"/>
          <w:wAfter w:w="8" w:type="dxa"/>
          <w:trHeight w:val="66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ОПФ</w:t>
            </w:r>
          </w:p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Наименование/район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ИНН</w:t>
            </w:r>
          </w:p>
        </w:tc>
      </w:tr>
      <w:tr w:rsidR="00E4646A" w:rsidRPr="00E4646A" w:rsidTr="00E4646A">
        <w:trPr>
          <w:trHeight w:val="326"/>
        </w:trPr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E46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Каякентский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E4646A" w:rsidRPr="00E4646A" w:rsidTr="00E4646A">
        <w:trPr>
          <w:gridAfter w:val="1"/>
          <w:wAfter w:w="8" w:type="dxa"/>
          <w:trHeight w:val="3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Нововикринский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0515001157</w:t>
            </w:r>
          </w:p>
        </w:tc>
      </w:tr>
      <w:tr w:rsidR="00E4646A" w:rsidRPr="00E4646A" w:rsidTr="00E4646A">
        <w:trPr>
          <w:trHeight w:val="326"/>
        </w:trPr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Дербент</w:t>
            </w:r>
          </w:p>
        </w:tc>
      </w:tr>
      <w:tr w:rsidR="00E4646A" w:rsidRPr="00E4646A" w:rsidTr="00E4646A">
        <w:trPr>
          <w:gridAfter w:val="1"/>
          <w:wAfter w:w="8" w:type="dxa"/>
          <w:trHeight w:val="3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"ДЗИВ-2"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0542034560</w:t>
            </w:r>
          </w:p>
        </w:tc>
      </w:tr>
      <w:tr w:rsidR="00E4646A" w:rsidRPr="00E4646A" w:rsidTr="00E4646A">
        <w:trPr>
          <w:gridAfter w:val="1"/>
          <w:wAfter w:w="8" w:type="dxa"/>
          <w:trHeight w:val="3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ОАО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"ДЗИВ"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0542001269</w:t>
            </w:r>
          </w:p>
        </w:tc>
      </w:tr>
      <w:tr w:rsidR="00E4646A" w:rsidRPr="00E4646A" w:rsidTr="00E4646A">
        <w:trPr>
          <w:trHeight w:val="326"/>
        </w:trPr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Махачкала</w:t>
            </w:r>
          </w:p>
        </w:tc>
      </w:tr>
      <w:tr w:rsidR="00E4646A" w:rsidRPr="00E4646A" w:rsidTr="00E4646A">
        <w:trPr>
          <w:gridAfter w:val="1"/>
          <w:wAfter w:w="8" w:type="dxa"/>
          <w:trHeight w:val="3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Мирзаев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Мурад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Сайпуллаевич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056297079185</w:t>
            </w:r>
          </w:p>
        </w:tc>
      </w:tr>
      <w:tr w:rsidR="00E4646A" w:rsidRPr="00E4646A" w:rsidTr="00E4646A">
        <w:trPr>
          <w:trHeight w:val="326"/>
        </w:trPr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Карабудахкентский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4646A" w:rsidRPr="00E4646A" w:rsidTr="00E4646A">
        <w:trPr>
          <w:gridAfter w:val="1"/>
          <w:wAfter w:w="8" w:type="dxa"/>
          <w:trHeight w:val="3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Микаил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Камилович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056211439495</w:t>
            </w:r>
          </w:p>
        </w:tc>
      </w:tr>
      <w:tr w:rsidR="00E4646A" w:rsidRPr="00E4646A" w:rsidTr="00E4646A">
        <w:trPr>
          <w:trHeight w:val="326"/>
        </w:trPr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Хасавюртовский район</w:t>
            </w:r>
          </w:p>
        </w:tc>
      </w:tr>
      <w:tr w:rsidR="00E4646A" w:rsidRPr="00E4646A" w:rsidTr="00E4646A">
        <w:trPr>
          <w:gridAfter w:val="1"/>
          <w:wAfter w:w="8" w:type="dxa"/>
          <w:trHeight w:val="3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"Вымпел-2002"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0534030996</w:t>
            </w:r>
          </w:p>
        </w:tc>
      </w:tr>
      <w:tr w:rsidR="00E4646A" w:rsidRPr="00E4646A" w:rsidTr="00E4646A">
        <w:trPr>
          <w:trHeight w:val="326"/>
        </w:trPr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Дербент</w:t>
            </w:r>
          </w:p>
        </w:tc>
      </w:tr>
      <w:tr w:rsidR="00E4646A" w:rsidRPr="00E4646A" w:rsidTr="00E4646A">
        <w:trPr>
          <w:gridAfter w:val="1"/>
          <w:wAfter w:w="8" w:type="dxa"/>
          <w:trHeight w:val="3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Адаго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0542030750</w:t>
            </w:r>
          </w:p>
        </w:tc>
      </w:tr>
      <w:tr w:rsidR="00E4646A" w:rsidRPr="00E4646A" w:rsidTr="00E4646A">
        <w:trPr>
          <w:trHeight w:val="326"/>
        </w:trPr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Магарамкентский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4646A" w:rsidRPr="00E4646A" w:rsidTr="00E4646A">
        <w:trPr>
          <w:gridAfter w:val="1"/>
          <w:wAfter w:w="8" w:type="dxa"/>
          <w:trHeight w:val="3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Рашидханов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Абдулмагамед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Джаруллаевич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052300112462</w:t>
            </w:r>
          </w:p>
        </w:tc>
      </w:tr>
      <w:tr w:rsidR="00E4646A" w:rsidRPr="00E4646A" w:rsidTr="00E4646A">
        <w:trPr>
          <w:trHeight w:val="326"/>
        </w:trPr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Дагестанский Огни</w:t>
            </w:r>
          </w:p>
        </w:tc>
      </w:tr>
      <w:tr w:rsidR="00E4646A" w:rsidRPr="00E4646A" w:rsidTr="00E4646A">
        <w:trPr>
          <w:gridAfter w:val="1"/>
          <w:wAfter w:w="8" w:type="dxa"/>
          <w:trHeight w:val="3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proofErr w:type="spellStart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Агропродукт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0530006939</w:t>
            </w:r>
          </w:p>
        </w:tc>
      </w:tr>
      <w:tr w:rsidR="00E4646A" w:rsidRPr="00E4646A" w:rsidTr="00E4646A">
        <w:trPr>
          <w:trHeight w:val="326"/>
        </w:trPr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Кайтагский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4646A" w:rsidRPr="00E4646A" w:rsidTr="00E4646A">
        <w:trPr>
          <w:gridAfter w:val="1"/>
          <w:wAfter w:w="8" w:type="dxa"/>
          <w:trHeight w:val="3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 ГКФХ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Магомедов </w:t>
            </w:r>
            <w:proofErr w:type="spellStart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Зайнулабид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Ашуралиевич</w:t>
            </w:r>
            <w:proofErr w:type="spellEnd"/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051402036410</w:t>
            </w:r>
          </w:p>
        </w:tc>
      </w:tr>
      <w:tr w:rsidR="00E4646A" w:rsidRPr="00E4646A" w:rsidTr="00E4646A">
        <w:trPr>
          <w:trHeight w:val="326"/>
        </w:trPr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С. –</w:t>
            </w:r>
            <w:proofErr w:type="spellStart"/>
            <w:r w:rsidRPr="00E46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Стальский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E4646A" w:rsidRPr="00E4646A" w:rsidTr="00E4646A">
        <w:trPr>
          <w:gridAfter w:val="1"/>
          <w:wAfter w:w="8" w:type="dxa"/>
          <w:trHeight w:val="3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Алхасов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Магомед </w:t>
            </w:r>
            <w:proofErr w:type="spellStart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Абдурахманович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052900328368</w:t>
            </w:r>
          </w:p>
        </w:tc>
      </w:tr>
      <w:tr w:rsidR="00E4646A" w:rsidRPr="00E4646A" w:rsidTr="00E4646A">
        <w:trPr>
          <w:trHeight w:val="326"/>
        </w:trPr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г. Кизляр</w:t>
            </w:r>
          </w:p>
        </w:tc>
      </w:tr>
      <w:tr w:rsidR="00E4646A" w:rsidRPr="00E4646A" w:rsidTr="00E4646A">
        <w:trPr>
          <w:gridAfter w:val="1"/>
          <w:wAfter w:w="8" w:type="dxa"/>
          <w:trHeight w:val="3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"ККЗ"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0547011052</w:t>
            </w:r>
          </w:p>
        </w:tc>
      </w:tr>
      <w:tr w:rsidR="00E4646A" w:rsidRPr="00E4646A" w:rsidTr="00E4646A">
        <w:trPr>
          <w:trHeight w:val="326"/>
        </w:trPr>
        <w:tc>
          <w:tcPr>
            <w:tcW w:w="91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6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Левашинский</w:t>
            </w:r>
            <w:proofErr w:type="spellEnd"/>
            <w:r w:rsidRPr="00E464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E4646A" w:rsidRPr="00E4646A" w:rsidTr="00E4646A">
        <w:trPr>
          <w:gridAfter w:val="1"/>
          <w:wAfter w:w="8" w:type="dxa"/>
          <w:trHeight w:val="32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E4646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ГУП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"им. Богатырева"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46A" w:rsidRPr="00E4646A" w:rsidRDefault="00E4646A" w:rsidP="00E464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0521008979</w:t>
            </w:r>
          </w:p>
        </w:tc>
      </w:tr>
    </w:tbl>
    <w:p w:rsidR="007D2094" w:rsidRPr="007D2094" w:rsidRDefault="007D2094" w:rsidP="0026506C">
      <w:pPr>
        <w:tabs>
          <w:tab w:val="left" w:pos="261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7D2094" w:rsidRPr="007D2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0F"/>
    <w:rsid w:val="0021359E"/>
    <w:rsid w:val="0026506C"/>
    <w:rsid w:val="0034230F"/>
    <w:rsid w:val="00546107"/>
    <w:rsid w:val="005B2955"/>
    <w:rsid w:val="0069282F"/>
    <w:rsid w:val="0070603F"/>
    <w:rsid w:val="00754DE9"/>
    <w:rsid w:val="007D2094"/>
    <w:rsid w:val="008B16FA"/>
    <w:rsid w:val="009D32DE"/>
    <w:rsid w:val="00E364A2"/>
    <w:rsid w:val="00E4646A"/>
    <w:rsid w:val="00F07993"/>
    <w:rsid w:val="00F5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B0AE"/>
  <w15:chartTrackingRefBased/>
  <w15:docId w15:val="{6F740724-F451-4DC7-BFC1-358CEBBC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0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9282F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2F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213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2023-07-21T08:38:00Z</dcterms:created>
  <dcterms:modified xsi:type="dcterms:W3CDTF">2023-07-21T08:38:00Z</dcterms:modified>
</cp:coreProperties>
</file>